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2C" w:rsidRPr="00814A2C" w:rsidRDefault="000D18BC" w:rsidP="00814A2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PA</w:t>
      </w:r>
      <w:r w:rsidR="003C3190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RTE DE OCURRENCIAS DIARIO Nº 255</w:t>
      </w:r>
      <w:r w:rsidR="00814A2C" w:rsidRPr="00814A2C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-COER-SGDNC-GR.PUNO</w:t>
      </w: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</w:p>
    <w:p w:rsidR="00814A2C" w:rsidRPr="00814A2C" w:rsidRDefault="003C3190" w:rsidP="00814A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FECHA: 17</w:t>
      </w:r>
      <w:r w:rsidR="00814A2C" w:rsidRPr="00814A2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-0</w:t>
      </w:r>
      <w:r w:rsidR="006D2694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6</w:t>
      </w:r>
      <w:r w:rsidR="00A24ACB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-2013</w:t>
      </w:r>
      <w:r w:rsidR="00A24ACB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A24ACB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A24ACB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A24ACB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A24ACB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A24ACB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A24ACB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A24ACB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A24ACB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A24ACB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A24ACB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A24ACB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A24ACB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A24ACB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A24ACB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A24ACB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A24ACB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  <w:t>HORA: 08</w:t>
      </w:r>
      <w:r w:rsidR="00814A2C" w:rsidRPr="00814A2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:30</w:t>
      </w: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814A2C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CONDICION DE FUNCIONAMIENTO DE COER: </w:t>
      </w:r>
      <w:r w:rsidRPr="00814A2C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Alerta blanca</w:t>
      </w:r>
    </w:p>
    <w:p w:rsidR="00814A2C" w:rsidRPr="00814A2C" w:rsidRDefault="00814A2C" w:rsidP="00814A2C">
      <w:pPr>
        <w:spacing w:after="0" w:line="240" w:lineRule="auto"/>
        <w:rPr>
          <w:rFonts w:ascii="Arial" w:eastAsia="MS Mincho" w:hAnsi="Arial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843"/>
        <w:gridCol w:w="2552"/>
        <w:gridCol w:w="2693"/>
      </w:tblGrid>
      <w:tr w:rsidR="00814A2C" w:rsidRPr="00B30FC4" w:rsidTr="00571E38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DAÑOS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CONDICION METEOROLOGICA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OBSERVACIONES</w:t>
            </w:r>
          </w:p>
        </w:tc>
      </w:tr>
      <w:tr w:rsidR="00BC5F8D" w:rsidRPr="00B30FC4" w:rsidTr="00571E38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3D5515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BC5F8D" w:rsidRPr="00B30FC4" w:rsidTr="00571E38">
        <w:trPr>
          <w:trHeight w:val="6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3D5515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BC5F8D" w:rsidRPr="00B30FC4" w:rsidTr="00571E38">
        <w:trPr>
          <w:trHeight w:val="24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3D5515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BC5F8D" w:rsidRPr="00B30FC4" w:rsidTr="00571E38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Chucuito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3D5515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BC5F8D" w:rsidRPr="00B30FC4" w:rsidTr="00571E38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El Collao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3D5515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BC5F8D" w:rsidRPr="00B30FC4" w:rsidTr="00571E38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3D5515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BC5F8D" w:rsidRPr="00B30FC4" w:rsidTr="00571E38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3D5515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BC5F8D" w:rsidRPr="00B30FC4" w:rsidTr="00571E38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3D5515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BC5F8D" w:rsidRPr="00B30FC4" w:rsidTr="00571E38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3D5515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BC5F8D" w:rsidRPr="00B30FC4" w:rsidTr="00571E38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S. A. de Putina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BC5F8D" w:rsidRPr="003D5515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BC5F8D" w:rsidRPr="00B30FC4" w:rsidTr="00571E38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3D5515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BC5F8D" w:rsidRPr="00B30FC4" w:rsidTr="00571E38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3D5515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BC5F8D" w:rsidRPr="00B30FC4" w:rsidTr="00571E38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3D5515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</w:tbl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814A2C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814A2C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 xml:space="preserve">Información </w:t>
      </w:r>
      <w:r w:rsidR="00B30FC4" w:rsidRPr="00814A2C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Proporcionada en</w:t>
      </w:r>
      <w:r w:rsidRPr="00814A2C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 xml:space="preserve"> coordinación con los funcionarios de defensa civil de las provincias.</w:t>
      </w: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14A2C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 xml:space="preserve">LAGO TITICACA: </w:t>
      </w:r>
      <w:r w:rsidRPr="00814A2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814A2C" w:rsidRPr="00B30FC4" w:rsidTr="00886DF6">
        <w:tc>
          <w:tcPr>
            <w:tcW w:w="1809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814A2C" w:rsidRPr="00B30FC4" w:rsidTr="00886DF6">
        <w:tc>
          <w:tcPr>
            <w:tcW w:w="1809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814A2C" w:rsidRPr="00B30FC4" w:rsidTr="00886DF6">
        <w:trPr>
          <w:trHeight w:val="64"/>
        </w:trPr>
        <w:tc>
          <w:tcPr>
            <w:tcW w:w="1809" w:type="dxa"/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814A2C" w:rsidRPr="00B30FC4" w:rsidRDefault="00961677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9.905</w:t>
            </w:r>
          </w:p>
        </w:tc>
        <w:tc>
          <w:tcPr>
            <w:tcW w:w="851" w:type="dxa"/>
            <w:vAlign w:val="center"/>
          </w:tcPr>
          <w:p w:rsidR="00814A2C" w:rsidRPr="00B30FC4" w:rsidRDefault="00961677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0.940</w:t>
            </w:r>
          </w:p>
        </w:tc>
        <w:tc>
          <w:tcPr>
            <w:tcW w:w="992" w:type="dxa"/>
            <w:vAlign w:val="center"/>
          </w:tcPr>
          <w:p w:rsidR="00814A2C" w:rsidRPr="00B30FC4" w:rsidRDefault="00961677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A2C" w:rsidRPr="00B30FC4" w:rsidRDefault="00961677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0.061</w:t>
            </w:r>
          </w:p>
        </w:tc>
        <w:tc>
          <w:tcPr>
            <w:tcW w:w="1134" w:type="dxa"/>
            <w:shd w:val="clear" w:color="auto" w:fill="auto"/>
          </w:tcPr>
          <w:p w:rsidR="00814A2C" w:rsidRPr="00B30FC4" w:rsidRDefault="000B19A3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1.30</w:t>
            </w:r>
            <w:r w:rsidR="00121B32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850" w:type="dxa"/>
            <w:vAlign w:val="center"/>
          </w:tcPr>
          <w:p w:rsidR="00814A2C" w:rsidRPr="00B30FC4" w:rsidRDefault="007A7832" w:rsidP="0036494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2.970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814A2C" w:rsidRPr="00B30FC4" w:rsidRDefault="00100F43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</w:t>
            </w:r>
            <w:r w:rsidR="000B19A3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08</w:t>
            </w:r>
            <w:r w:rsidR="00121B32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814A2C" w:rsidRPr="00814A2C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814A2C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814A2C" w:rsidRDefault="00814A2C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A53322" w:rsidRDefault="00A53322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8371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B97D22" w:rsidRPr="00814A2C" w:rsidTr="00B97D22">
        <w:tc>
          <w:tcPr>
            <w:tcW w:w="1809" w:type="dxa"/>
          </w:tcPr>
          <w:p w:rsidR="00B97D22" w:rsidRPr="00814A2C" w:rsidRDefault="00B97D22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4" w:type="dxa"/>
          </w:tcPr>
          <w:p w:rsidR="00B97D22" w:rsidRPr="00814A2C" w:rsidRDefault="00B97D22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4" w:type="dxa"/>
          </w:tcPr>
          <w:p w:rsidR="00B97D22" w:rsidRPr="00814A2C" w:rsidRDefault="00B97D22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B97D22" w:rsidRPr="00814A2C" w:rsidRDefault="00B97D22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2" w:type="dxa"/>
          </w:tcPr>
          <w:p w:rsidR="00B97D22" w:rsidRPr="00814A2C" w:rsidRDefault="00B97D22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B97D22" w:rsidRPr="00814A2C" w:rsidRDefault="00B97D22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993" w:type="dxa"/>
          </w:tcPr>
          <w:p w:rsidR="00B97D22" w:rsidRPr="00814A2C" w:rsidRDefault="00B97D22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34" w:type="dxa"/>
          </w:tcPr>
          <w:p w:rsidR="00B97D22" w:rsidRPr="00814A2C" w:rsidRDefault="00B97D22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1" w:type="dxa"/>
          </w:tcPr>
          <w:p w:rsidR="00B97D22" w:rsidRPr="00814A2C" w:rsidRDefault="00B97D22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34" w:type="dxa"/>
          </w:tcPr>
          <w:p w:rsidR="00B97D22" w:rsidRPr="00814A2C" w:rsidRDefault="00B97D22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B97D22" w:rsidRPr="00814A2C" w:rsidTr="00B97D22">
        <w:trPr>
          <w:trHeight w:val="64"/>
        </w:trPr>
        <w:tc>
          <w:tcPr>
            <w:tcW w:w="1809" w:type="dxa"/>
            <w:vAlign w:val="center"/>
          </w:tcPr>
          <w:p w:rsidR="00B97D22" w:rsidRPr="00814A2C" w:rsidRDefault="00A24ACB" w:rsidP="00A24AC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Mínimo</w:t>
            </w:r>
            <w:r w:rsidR="00B97D2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 xml:space="preserve"> </w:t>
            </w:r>
            <w:r w:rsidR="00B97D22"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°C</w:t>
            </w:r>
          </w:p>
        </w:tc>
        <w:tc>
          <w:tcPr>
            <w:tcW w:w="1134" w:type="dxa"/>
            <w:vAlign w:val="center"/>
          </w:tcPr>
          <w:p w:rsidR="00B97D22" w:rsidRPr="00814A2C" w:rsidRDefault="00BC5F8D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-4.8</w:t>
            </w:r>
          </w:p>
        </w:tc>
        <w:tc>
          <w:tcPr>
            <w:tcW w:w="1134" w:type="dxa"/>
            <w:vAlign w:val="center"/>
          </w:tcPr>
          <w:p w:rsidR="00B97D22" w:rsidRPr="00814A2C" w:rsidRDefault="00BC5F8D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-9.6</w:t>
            </w:r>
          </w:p>
        </w:tc>
        <w:tc>
          <w:tcPr>
            <w:tcW w:w="1560" w:type="dxa"/>
            <w:vAlign w:val="center"/>
          </w:tcPr>
          <w:p w:rsidR="00B97D22" w:rsidRPr="00814A2C" w:rsidRDefault="00BC5F8D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D22" w:rsidRPr="00814A2C" w:rsidRDefault="00BC5F8D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-9.8</w:t>
            </w:r>
          </w:p>
        </w:tc>
        <w:tc>
          <w:tcPr>
            <w:tcW w:w="850" w:type="dxa"/>
            <w:shd w:val="clear" w:color="auto" w:fill="auto"/>
          </w:tcPr>
          <w:p w:rsidR="00B97D22" w:rsidRPr="00814A2C" w:rsidRDefault="00BC5F8D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-8.4</w:t>
            </w:r>
          </w:p>
        </w:tc>
        <w:tc>
          <w:tcPr>
            <w:tcW w:w="993" w:type="dxa"/>
            <w:vAlign w:val="center"/>
          </w:tcPr>
          <w:p w:rsidR="00B97D22" w:rsidRPr="00814A2C" w:rsidRDefault="00BC5F8D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-12.0</w:t>
            </w:r>
          </w:p>
        </w:tc>
        <w:tc>
          <w:tcPr>
            <w:tcW w:w="1134" w:type="dxa"/>
          </w:tcPr>
          <w:p w:rsidR="00B97D22" w:rsidRPr="00814A2C" w:rsidRDefault="00BC5F8D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-9.5</w:t>
            </w:r>
          </w:p>
        </w:tc>
        <w:tc>
          <w:tcPr>
            <w:tcW w:w="851" w:type="dxa"/>
          </w:tcPr>
          <w:p w:rsidR="00B97D22" w:rsidRPr="00814A2C" w:rsidRDefault="00BC5F8D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-4.2</w:t>
            </w:r>
          </w:p>
        </w:tc>
        <w:tc>
          <w:tcPr>
            <w:tcW w:w="1134" w:type="dxa"/>
          </w:tcPr>
          <w:p w:rsidR="00B97D22" w:rsidRPr="00814A2C" w:rsidRDefault="00BC5F8D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11.5</w:t>
            </w:r>
          </w:p>
        </w:tc>
      </w:tr>
      <w:tr w:rsidR="00AE2BD6" w:rsidRPr="00814A2C" w:rsidTr="00B97D22">
        <w:trPr>
          <w:trHeight w:val="64"/>
        </w:trPr>
        <w:tc>
          <w:tcPr>
            <w:tcW w:w="1809" w:type="dxa"/>
            <w:vAlign w:val="center"/>
          </w:tcPr>
          <w:p w:rsidR="00AE2BD6" w:rsidRDefault="00AE2BD6" w:rsidP="00AE2BD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T. Min (normal)</w:t>
            </w:r>
          </w:p>
        </w:tc>
        <w:tc>
          <w:tcPr>
            <w:tcW w:w="1134" w:type="dxa"/>
            <w:vAlign w:val="center"/>
          </w:tcPr>
          <w:p w:rsidR="00AE2BD6" w:rsidRDefault="00AE2BD6" w:rsidP="00AE2BD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-6.7</w:t>
            </w:r>
          </w:p>
        </w:tc>
        <w:tc>
          <w:tcPr>
            <w:tcW w:w="1134" w:type="dxa"/>
            <w:vAlign w:val="center"/>
          </w:tcPr>
          <w:p w:rsidR="00AE2BD6" w:rsidRDefault="00AE2BD6" w:rsidP="00AE2BD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-6.8</w:t>
            </w:r>
          </w:p>
        </w:tc>
        <w:tc>
          <w:tcPr>
            <w:tcW w:w="1560" w:type="dxa"/>
            <w:vAlign w:val="center"/>
          </w:tcPr>
          <w:p w:rsidR="00AE2BD6" w:rsidRDefault="00AE2BD6" w:rsidP="00AE2BD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2BD6" w:rsidRDefault="00AE2BD6" w:rsidP="00AE2BD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-7.1</w:t>
            </w:r>
          </w:p>
        </w:tc>
        <w:tc>
          <w:tcPr>
            <w:tcW w:w="850" w:type="dxa"/>
            <w:shd w:val="clear" w:color="auto" w:fill="auto"/>
          </w:tcPr>
          <w:p w:rsidR="00AE2BD6" w:rsidRDefault="00AE2BD6" w:rsidP="00AE2BD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-7.4</w:t>
            </w:r>
          </w:p>
        </w:tc>
        <w:tc>
          <w:tcPr>
            <w:tcW w:w="993" w:type="dxa"/>
            <w:vAlign w:val="center"/>
          </w:tcPr>
          <w:p w:rsidR="00AE2BD6" w:rsidRDefault="00AE2BD6" w:rsidP="00AE2BD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-13.4</w:t>
            </w:r>
          </w:p>
        </w:tc>
        <w:tc>
          <w:tcPr>
            <w:tcW w:w="1134" w:type="dxa"/>
          </w:tcPr>
          <w:p w:rsidR="00AE2BD6" w:rsidRDefault="00AE2BD6" w:rsidP="00AE2BD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-9.4</w:t>
            </w:r>
          </w:p>
        </w:tc>
        <w:tc>
          <w:tcPr>
            <w:tcW w:w="851" w:type="dxa"/>
          </w:tcPr>
          <w:p w:rsidR="00AE2BD6" w:rsidRDefault="00AE2BD6" w:rsidP="00AE2BD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-2.7</w:t>
            </w:r>
          </w:p>
        </w:tc>
        <w:tc>
          <w:tcPr>
            <w:tcW w:w="1134" w:type="dxa"/>
          </w:tcPr>
          <w:p w:rsidR="00AE2BD6" w:rsidRDefault="00AE2BD6" w:rsidP="00AE2BD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13.2</w:t>
            </w:r>
          </w:p>
        </w:tc>
      </w:tr>
    </w:tbl>
    <w:p w:rsidR="00A53322" w:rsidRDefault="00A53322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A53322" w:rsidRDefault="00A53322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6E2EF8" w:rsidRDefault="006E2EF8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AE2BD6" w:rsidRDefault="00AE2BD6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814A2C" w:rsidRDefault="00814A2C" w:rsidP="0036494F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814A2C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814A2C">
        <w:rPr>
          <w:rFonts w:ascii="Arial Narrow" w:eastAsia="MS Mincho" w:hAnsi="Arial Narrow" w:cs="Arial"/>
          <w:sz w:val="16"/>
          <w:szCs w:val="16"/>
          <w:lang w:eastAsia="es-ES"/>
        </w:rPr>
        <w:t xml:space="preserve">Información </w:t>
      </w:r>
      <w:r w:rsidR="00A53322" w:rsidRPr="00814A2C">
        <w:rPr>
          <w:rFonts w:ascii="Arial Narrow" w:eastAsia="MS Mincho" w:hAnsi="Arial Narrow" w:cs="Arial"/>
          <w:sz w:val="16"/>
          <w:szCs w:val="16"/>
          <w:lang w:eastAsia="es-ES"/>
        </w:rPr>
        <w:t>proporcionada por</w:t>
      </w:r>
      <w:r w:rsidRPr="00814A2C">
        <w:rPr>
          <w:rFonts w:ascii="Arial Narrow" w:eastAsia="MS Mincho" w:hAnsi="Arial Narrow" w:cs="Arial"/>
          <w:sz w:val="16"/>
          <w:szCs w:val="16"/>
          <w:lang w:eastAsia="es-ES"/>
        </w:rPr>
        <w:t xml:space="preserve"> el SENAMHI – Puno, concordado con el Ing. Sixto Flores Sancho RPM #536917</w:t>
      </w:r>
    </w:p>
    <w:p w:rsidR="00814A2C" w:rsidRPr="00814A2C" w:rsidRDefault="00814A2C" w:rsidP="00814A2C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8D38B6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D38B6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D38B6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D38B6" w:rsidRPr="0059625E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>Lic. Percy Quispe Quispe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Wilfredo Zirena Mendoza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Roger Rodríguez García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Lic. Frank Apaza Sánchez</w:t>
      </w:r>
    </w:p>
    <w:p w:rsidR="008D38B6" w:rsidRPr="0059625E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>Sub Gerente de Defensa Nacional y Civil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Evaluador COER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Operaciones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4D67C9">
        <w:rPr>
          <w:rFonts w:ascii="Arial Narrow" w:eastAsia="MS Mincho" w:hAnsi="Arial Narrow" w:cs="Times New Roman"/>
          <w:sz w:val="18"/>
          <w:szCs w:val="18"/>
          <w:lang w:eastAsia="es-ES"/>
        </w:rPr>
        <w:t>COER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Monitoreo y Análisis</w:t>
      </w:r>
      <w:r w:rsidR="00E42190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COER</w:t>
      </w:r>
    </w:p>
    <w:p w:rsidR="00C6011B" w:rsidRPr="00356C1E" w:rsidRDefault="008D38B6" w:rsidP="00356C1E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># 981800811 – 950397240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951334044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949292765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949769155</w:t>
      </w:r>
    </w:p>
    <w:sectPr w:rsidR="00C6011B" w:rsidRPr="00356C1E" w:rsidSect="00F74E7E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134" w:right="567" w:bottom="56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E36" w:rsidRDefault="00CD4E36">
      <w:pPr>
        <w:spacing w:after="0" w:line="240" w:lineRule="auto"/>
      </w:pPr>
      <w:r>
        <w:separator/>
      </w:r>
    </w:p>
  </w:endnote>
  <w:endnote w:type="continuationSeparator" w:id="0">
    <w:p w:rsidR="00CD4E36" w:rsidRDefault="00CD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040706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814A2C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E36" w:rsidRDefault="00CD4E36">
      <w:pPr>
        <w:spacing w:after="0" w:line="240" w:lineRule="auto"/>
      </w:pPr>
      <w:r>
        <w:separator/>
      </w:r>
    </w:p>
  </w:footnote>
  <w:footnote w:type="continuationSeparator" w:id="0">
    <w:p w:rsidR="00CD4E36" w:rsidRDefault="00CD4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814A2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CD4E36" w:rsidP="00456232">
          <w:pPr>
            <w:jc w:val="center"/>
            <w:rPr>
              <w:rFonts w:cs="Arial"/>
              <w:b/>
              <w:noProof/>
              <w:sz w:val="28"/>
              <w:szCs w:val="28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CD4E36" w:rsidP="00653E2E">
          <w:pPr>
            <w:rPr>
              <w:rFonts w:cs="Arial"/>
              <w:b/>
              <w:noProof/>
            </w:rPr>
          </w:pPr>
        </w:p>
      </w:tc>
    </w:tr>
  </w:tbl>
  <w:p w:rsidR="00BE689D" w:rsidRPr="00BE689D" w:rsidRDefault="00CD4E36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814A2C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1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CD4E36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93.25pt;margin-top:-15.35pt;width:403.95pt;height:12.45pt;z-index:251659264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814A2C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CD4E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2C"/>
    <w:rsid w:val="00022BC1"/>
    <w:rsid w:val="00030AE0"/>
    <w:rsid w:val="0003434B"/>
    <w:rsid w:val="00040706"/>
    <w:rsid w:val="00046930"/>
    <w:rsid w:val="000503EA"/>
    <w:rsid w:val="0006178A"/>
    <w:rsid w:val="00061A2C"/>
    <w:rsid w:val="000A4329"/>
    <w:rsid w:val="000B19A3"/>
    <w:rsid w:val="000B6F8C"/>
    <w:rsid w:val="000D13EB"/>
    <w:rsid w:val="000D18BC"/>
    <w:rsid w:val="00100F43"/>
    <w:rsid w:val="00101B15"/>
    <w:rsid w:val="00121B32"/>
    <w:rsid w:val="00121E96"/>
    <w:rsid w:val="001431B0"/>
    <w:rsid w:val="00146B72"/>
    <w:rsid w:val="0015227D"/>
    <w:rsid w:val="0017571C"/>
    <w:rsid w:val="00187D29"/>
    <w:rsid w:val="0019069A"/>
    <w:rsid w:val="001A28E1"/>
    <w:rsid w:val="001B4BEB"/>
    <w:rsid w:val="001E140E"/>
    <w:rsid w:val="001E20F3"/>
    <w:rsid w:val="001F715C"/>
    <w:rsid w:val="00240510"/>
    <w:rsid w:val="002455DE"/>
    <w:rsid w:val="00264185"/>
    <w:rsid w:val="00270C00"/>
    <w:rsid w:val="002828D3"/>
    <w:rsid w:val="00293748"/>
    <w:rsid w:val="002A4F75"/>
    <w:rsid w:val="002B11D1"/>
    <w:rsid w:val="002B30BB"/>
    <w:rsid w:val="002C2962"/>
    <w:rsid w:val="002C6796"/>
    <w:rsid w:val="002E1F76"/>
    <w:rsid w:val="002F22C8"/>
    <w:rsid w:val="002F515F"/>
    <w:rsid w:val="00315F00"/>
    <w:rsid w:val="00327B7C"/>
    <w:rsid w:val="00331D0D"/>
    <w:rsid w:val="00337E0A"/>
    <w:rsid w:val="00356C1E"/>
    <w:rsid w:val="0036494F"/>
    <w:rsid w:val="00366C5B"/>
    <w:rsid w:val="00390C01"/>
    <w:rsid w:val="003971AE"/>
    <w:rsid w:val="003B0039"/>
    <w:rsid w:val="003C1D7B"/>
    <w:rsid w:val="003C3190"/>
    <w:rsid w:val="003D5515"/>
    <w:rsid w:val="003E24C5"/>
    <w:rsid w:val="003E34CA"/>
    <w:rsid w:val="0043796C"/>
    <w:rsid w:val="00445F6B"/>
    <w:rsid w:val="00451756"/>
    <w:rsid w:val="0045354C"/>
    <w:rsid w:val="00484369"/>
    <w:rsid w:val="00492359"/>
    <w:rsid w:val="004D09B1"/>
    <w:rsid w:val="004D67C9"/>
    <w:rsid w:val="004D688F"/>
    <w:rsid w:val="00500C55"/>
    <w:rsid w:val="005438E6"/>
    <w:rsid w:val="005637D9"/>
    <w:rsid w:val="00571E38"/>
    <w:rsid w:val="0059353E"/>
    <w:rsid w:val="005A1ED8"/>
    <w:rsid w:val="005B1EBA"/>
    <w:rsid w:val="005C1C49"/>
    <w:rsid w:val="005E067E"/>
    <w:rsid w:val="00616150"/>
    <w:rsid w:val="00630494"/>
    <w:rsid w:val="00637EEB"/>
    <w:rsid w:val="00664A1B"/>
    <w:rsid w:val="00692DE7"/>
    <w:rsid w:val="006D2694"/>
    <w:rsid w:val="006E2EF8"/>
    <w:rsid w:val="006F5BB6"/>
    <w:rsid w:val="00730156"/>
    <w:rsid w:val="00731FA5"/>
    <w:rsid w:val="00734238"/>
    <w:rsid w:val="00763967"/>
    <w:rsid w:val="0077138E"/>
    <w:rsid w:val="00785F58"/>
    <w:rsid w:val="00791FD8"/>
    <w:rsid w:val="0079295A"/>
    <w:rsid w:val="007A7832"/>
    <w:rsid w:val="00814A2C"/>
    <w:rsid w:val="008260BF"/>
    <w:rsid w:val="00860092"/>
    <w:rsid w:val="0087053D"/>
    <w:rsid w:val="0087610D"/>
    <w:rsid w:val="008800BA"/>
    <w:rsid w:val="008A67A9"/>
    <w:rsid w:val="008D38B6"/>
    <w:rsid w:val="008E126E"/>
    <w:rsid w:val="008F7C33"/>
    <w:rsid w:val="009010C9"/>
    <w:rsid w:val="00905CD9"/>
    <w:rsid w:val="00960DE0"/>
    <w:rsid w:val="00961677"/>
    <w:rsid w:val="00977199"/>
    <w:rsid w:val="00983598"/>
    <w:rsid w:val="009B0016"/>
    <w:rsid w:val="009D39A5"/>
    <w:rsid w:val="009E3A59"/>
    <w:rsid w:val="00A0613E"/>
    <w:rsid w:val="00A236A4"/>
    <w:rsid w:val="00A24ACB"/>
    <w:rsid w:val="00A24F38"/>
    <w:rsid w:val="00A32AE2"/>
    <w:rsid w:val="00A53322"/>
    <w:rsid w:val="00A574E1"/>
    <w:rsid w:val="00A6251C"/>
    <w:rsid w:val="00A735A9"/>
    <w:rsid w:val="00AB5D7F"/>
    <w:rsid w:val="00AC7FEF"/>
    <w:rsid w:val="00AD4C2E"/>
    <w:rsid w:val="00AE2BD6"/>
    <w:rsid w:val="00AE3E67"/>
    <w:rsid w:val="00AF1C2B"/>
    <w:rsid w:val="00B30FC4"/>
    <w:rsid w:val="00B50650"/>
    <w:rsid w:val="00B54F3F"/>
    <w:rsid w:val="00B56BBE"/>
    <w:rsid w:val="00B64334"/>
    <w:rsid w:val="00B66D33"/>
    <w:rsid w:val="00B77024"/>
    <w:rsid w:val="00B97D22"/>
    <w:rsid w:val="00BA1746"/>
    <w:rsid w:val="00BC5F8D"/>
    <w:rsid w:val="00BE513E"/>
    <w:rsid w:val="00BE6B4C"/>
    <w:rsid w:val="00BF27A3"/>
    <w:rsid w:val="00BF5BE0"/>
    <w:rsid w:val="00C01E10"/>
    <w:rsid w:val="00C2347B"/>
    <w:rsid w:val="00C26B19"/>
    <w:rsid w:val="00C52FB3"/>
    <w:rsid w:val="00C6011B"/>
    <w:rsid w:val="00C60B40"/>
    <w:rsid w:val="00C7789A"/>
    <w:rsid w:val="00C97441"/>
    <w:rsid w:val="00CA5A68"/>
    <w:rsid w:val="00CB590C"/>
    <w:rsid w:val="00CB70F1"/>
    <w:rsid w:val="00CD4E36"/>
    <w:rsid w:val="00CF1589"/>
    <w:rsid w:val="00D51DB5"/>
    <w:rsid w:val="00D85EA4"/>
    <w:rsid w:val="00D872AD"/>
    <w:rsid w:val="00DA30E5"/>
    <w:rsid w:val="00DB0595"/>
    <w:rsid w:val="00DB2CA8"/>
    <w:rsid w:val="00DD76A1"/>
    <w:rsid w:val="00DE641C"/>
    <w:rsid w:val="00DF3FD8"/>
    <w:rsid w:val="00E42190"/>
    <w:rsid w:val="00E51624"/>
    <w:rsid w:val="00E6072B"/>
    <w:rsid w:val="00E82230"/>
    <w:rsid w:val="00E82408"/>
    <w:rsid w:val="00EA5544"/>
    <w:rsid w:val="00EA572E"/>
    <w:rsid w:val="00EA70CC"/>
    <w:rsid w:val="00EE0A62"/>
    <w:rsid w:val="00EF7D81"/>
    <w:rsid w:val="00F0082C"/>
    <w:rsid w:val="00F02CA3"/>
    <w:rsid w:val="00F17A0D"/>
    <w:rsid w:val="00F52F7F"/>
    <w:rsid w:val="00F571C5"/>
    <w:rsid w:val="00F74E7E"/>
    <w:rsid w:val="00F764C6"/>
    <w:rsid w:val="00F80E3C"/>
    <w:rsid w:val="00F843C0"/>
    <w:rsid w:val="00FD2941"/>
    <w:rsid w:val="00FE1BCA"/>
    <w:rsid w:val="00FE1D8E"/>
    <w:rsid w:val="00FF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dcterms:created xsi:type="dcterms:W3CDTF">2013-06-17T20:53:00Z</dcterms:created>
  <dcterms:modified xsi:type="dcterms:W3CDTF">2013-06-17T20:53:00Z</dcterms:modified>
</cp:coreProperties>
</file>